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456" w14:textId="77777777" w:rsidR="003537A5" w:rsidRPr="00F6290D" w:rsidRDefault="003537A5" w:rsidP="003537A5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77777777" w:rsidR="0094422B" w:rsidRDefault="00F2164F" w:rsidP="003537A5">
      <w:pPr>
        <w:ind w:left="142"/>
        <w:rPr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en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beoordelaars </w:t>
      </w:r>
      <w:r w:rsidRPr="002B40B9">
        <w:rPr>
          <w:lang w:val="nl-NL"/>
        </w:rPr>
        <w:t xml:space="preserve">worden gestuurd aan </w:t>
      </w:r>
      <w:hyperlink r:id="rId10" w:history="1">
        <w:r w:rsidR="001E4E29" w:rsidRPr="00E20B32">
          <w:rPr>
            <w:rStyle w:val="Hyperlink"/>
            <w:lang w:val="nl-NL"/>
          </w:rPr>
          <w:t>onderwijsbureau.frt@vu.nl</w:t>
        </w:r>
      </w:hyperlink>
      <w:r w:rsidR="002F3C9B">
        <w:rPr>
          <w:lang w:val="nl-NL"/>
        </w:rPr>
        <w:t>.</w:t>
      </w:r>
    </w:p>
    <w:p w14:paraId="2491E3F2" w14:textId="6EB9A510" w:rsidR="001E4E29" w:rsidRPr="0094422B" w:rsidRDefault="001E4E29" w:rsidP="003537A5">
      <w:pPr>
        <w:ind w:left="142"/>
        <w:rPr>
          <w:i/>
          <w:iCs/>
        </w:rPr>
      </w:pPr>
      <w:r w:rsidRPr="0094422B">
        <w:rPr>
          <w:i/>
          <w:iCs/>
        </w:rPr>
        <w:t xml:space="preserve">The joint assessment must be sent with the assessment forms of 1st and 2nd assessors, the thesis and this form to </w:t>
      </w:r>
      <w:hyperlink r:id="rId11" w:history="1">
        <w:r w:rsidR="002F3C9B" w:rsidRPr="0094422B">
          <w:rPr>
            <w:rStyle w:val="Hyperlink"/>
          </w:rPr>
          <w:t>onderwijsbureau.frt@vu.nl</w:t>
        </w:r>
      </w:hyperlink>
      <w:r w:rsidR="002F3C9B" w:rsidRPr="0094422B"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2C5265" w14:paraId="0E95BDF0" w14:textId="77777777" w:rsidTr="003537A5">
        <w:tc>
          <w:tcPr>
            <w:tcW w:w="9634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3537A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3537A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3537A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Cijfer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A1F8AB" w14:textId="77777777" w:rsidR="00A820D5" w:rsidRDefault="00A820D5" w:rsidP="00A820D5"/>
        </w:tc>
      </w:tr>
      <w:tr w:rsidR="00A820D5" w:rsidRPr="00852E10" w14:paraId="19B365D4" w14:textId="77777777" w:rsidTr="003537A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3537A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Cijfer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70950A1" w14:textId="77777777" w:rsidR="00A820D5" w:rsidRDefault="00A820D5" w:rsidP="00A820D5"/>
        </w:tc>
      </w:tr>
      <w:tr w:rsidR="00A820D5" w14:paraId="4BB5E585" w14:textId="77777777" w:rsidTr="003537A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Vaknaam: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3537A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Vakcode</w:t>
            </w:r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3537A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3537A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Eindcijfer</w:t>
            </w:r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3537A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Plagiaatcontrole uitgevoerd?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1DA721" w14:textId="77777777" w:rsidR="009317DA" w:rsidRDefault="009317DA" w:rsidP="009317DA"/>
        </w:tc>
      </w:tr>
      <w:tr w:rsidR="009317DA" w14:paraId="015C32E3" w14:textId="77777777" w:rsidTr="003537A5">
        <w:trPr>
          <w:trHeight w:val="166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Inleverdatum definitive scriptie</w:t>
            </w:r>
            <w:r>
              <w:rPr>
                <w:sz w:val="20"/>
                <w:szCs w:val="20"/>
              </w:rPr>
              <w:t>:</w:t>
            </w:r>
          </w:p>
          <w:p w14:paraId="0855450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772AE73C" w14:textId="77777777" w:rsidR="005E123E" w:rsidRDefault="005E123E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4BC79905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77E48EE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B97E754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0AB9D42C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18F5E4CC" w14:textId="77777777" w:rsidR="008E6AB2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29A21E98" w14:textId="13A2643A" w:rsidR="008E6AB2" w:rsidRPr="009317DA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3537A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r w:rsidRPr="00640D5D">
              <w:rPr>
                <w:b/>
                <w:bCs/>
              </w:rPr>
              <w:lastRenderedPageBreak/>
              <w:t>Docentgegevens</w:t>
            </w:r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r w:rsidRPr="00EB6E78">
              <w:rPr>
                <w:iCs/>
                <w:sz w:val="20"/>
                <w:szCs w:val="20"/>
              </w:rPr>
              <w:t>Voorblad ingevuld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igitale) handtekening</w:t>
            </w:r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3537A5">
        <w:tc>
          <w:tcPr>
            <w:tcW w:w="9634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3537A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</w:rPr>
              <w:t>Beoordelingsformulier</w:t>
            </w:r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3537A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D200E" w:rsidRPr="006A7DAB" w14:paraId="60B52A2A" w14:textId="77777777" w:rsidTr="003537A5">
        <w:tc>
          <w:tcPr>
            <w:tcW w:w="3114" w:type="dxa"/>
          </w:tcPr>
          <w:p w14:paraId="503B98B8" w14:textId="36AC8213" w:rsidR="001D200E" w:rsidRPr="002659A8" w:rsidRDefault="001D200E" w:rsidP="001D200E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95EB0E6" w14:textId="77777777" w:rsidR="001D200E" w:rsidRPr="006A7DAB" w:rsidRDefault="001D200E" w:rsidP="001D200E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3537A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(   )   Scriptie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520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3537A5">
        <w:trPr>
          <w:trHeight w:val="2749"/>
        </w:trPr>
        <w:tc>
          <w:tcPr>
            <w:tcW w:w="9634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6E74D042" w14:textId="77777777" w:rsidR="006874C7" w:rsidRPr="00293A82" w:rsidRDefault="006874C7" w:rsidP="006874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07063758" w14:textId="77777777" w:rsidR="006874C7" w:rsidRPr="006874C7" w:rsidRDefault="006874C7" w:rsidP="001D200E"/>
          <w:p w14:paraId="1485DDD9" w14:textId="77777777" w:rsidR="006874C7" w:rsidRPr="006874C7" w:rsidRDefault="006874C7" w:rsidP="001D200E"/>
          <w:p w14:paraId="6E9C8E1E" w14:textId="77777777" w:rsidR="006874C7" w:rsidRPr="006874C7" w:rsidRDefault="006874C7" w:rsidP="001D200E"/>
          <w:p w14:paraId="51F988C4" w14:textId="48A580D9" w:rsidR="006874C7" w:rsidRPr="006874C7" w:rsidRDefault="006874C7" w:rsidP="001D200E">
            <w:pPr>
              <w:rPr>
                <w:b/>
                <w:lang w:val="en-GB"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r w:rsidRPr="0087573F">
        <w:rPr>
          <w:b/>
        </w:rPr>
        <w:t xml:space="preserve">Opsturen naar: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73F21C42" w:rsidR="00AB29CC" w:rsidRDefault="00AB29CC" w:rsidP="00AB29CC">
      <w:pPr>
        <w:rPr>
          <w:sz w:val="16"/>
          <w:szCs w:val="16"/>
        </w:rPr>
      </w:pPr>
      <w:hyperlink r:id="rId12" w:history="1">
        <w:r w:rsidRPr="006964D5">
          <w:rPr>
            <w:rStyle w:val="Hyperlink"/>
            <w:lang w:val="en-GB"/>
          </w:rPr>
          <w:t>Onderwijsbureau.FRT@vu.nl</w:t>
        </w:r>
      </w:hyperlink>
      <w:r w:rsidRPr="00D538FD">
        <w:rPr>
          <w:lang w:val="en-GB"/>
        </w:rPr>
        <w:t xml:space="preserve">  </w:t>
      </w:r>
      <w:r w:rsidRPr="00D66259">
        <w:rPr>
          <w:sz w:val="16"/>
          <w:szCs w:val="16"/>
        </w:rPr>
        <w:t>(</w:t>
      </w:r>
      <w:r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voor de</w:t>
      </w:r>
      <w:r w:rsidRPr="00D66259">
        <w:rPr>
          <w:sz w:val="16"/>
          <w:szCs w:val="16"/>
        </w:rPr>
        <w:t xml:space="preserve"> </w:t>
      </w:r>
      <w:r w:rsidR="00F27E68">
        <w:rPr>
          <w:sz w:val="16"/>
          <w:szCs w:val="16"/>
        </w:rPr>
        <w:t>School voor</w:t>
      </w:r>
      <w:r w:rsidRPr="00D66259">
        <w:rPr>
          <w:sz w:val="16"/>
          <w:szCs w:val="16"/>
        </w:rPr>
        <w:t xml:space="preserve"> Religie en Theologie / </w:t>
      </w:r>
      <w:r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Pr="00D66259">
        <w:rPr>
          <w:i/>
          <w:iCs/>
          <w:sz w:val="16"/>
          <w:szCs w:val="16"/>
        </w:rPr>
        <w:t xml:space="preserve"> </w:t>
      </w:r>
      <w:r w:rsidR="00F27E68">
        <w:rPr>
          <w:i/>
          <w:iCs/>
          <w:sz w:val="16"/>
          <w:szCs w:val="16"/>
        </w:rPr>
        <w:t>School</w:t>
      </w:r>
      <w:r w:rsidRPr="00D66259">
        <w:rPr>
          <w:i/>
          <w:iCs/>
          <w:sz w:val="16"/>
          <w:szCs w:val="16"/>
        </w:rPr>
        <w:t xml:space="preserve"> of Religion and Theology</w:t>
      </w:r>
      <w:r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51145462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145DF1D1" w14:textId="77777777" w:rsidR="00E90B09" w:rsidRDefault="00E90B09" w:rsidP="00AB29CC">
      <w:pPr>
        <w:rPr>
          <w:sz w:val="16"/>
          <w:szCs w:val="16"/>
        </w:rPr>
      </w:pPr>
    </w:p>
    <w:p w14:paraId="303C2B2F" w14:textId="77777777" w:rsidR="007C4BFC" w:rsidRDefault="007C4BFC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29C9D571" w14:textId="412ABE66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r w:rsidRPr="000A3312">
        <w:rPr>
          <w:noProof/>
        </w:rPr>
        <w:drawing>
          <wp:inline distT="0" distB="0" distL="0" distR="0" wp14:anchorId="1B6A3886" wp14:editId="5507245A">
            <wp:extent cx="2773680" cy="538151"/>
            <wp:effectExtent l="0" t="0" r="7620" b="0"/>
            <wp:docPr id="6" name="Picture 5" descr="Blue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B58AC4-0403-E157-E2EA-E9582FA75A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Blue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46B58AC4-0403-E157-E2EA-E9582FA75A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9837" cy="5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E0A68F7" wp14:editId="40697E28">
            <wp:extent cx="3032760" cy="559012"/>
            <wp:effectExtent l="0" t="0" r="0" b="0"/>
            <wp:docPr id="3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246" cy="59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902">
        <w:rPr>
          <w:sz w:val="14"/>
          <w:szCs w:val="14"/>
        </w:rPr>
        <w:t xml:space="preserve"> </w:t>
      </w:r>
      <w:r w:rsidRPr="00DA232C">
        <w:rPr>
          <w:sz w:val="14"/>
          <w:szCs w:val="14"/>
        </w:rPr>
        <w:t xml:space="preserve">Onderwijssecretariaat </w:t>
      </w:r>
      <w:r w:rsidR="003E7158">
        <w:rPr>
          <w:sz w:val="14"/>
          <w:szCs w:val="14"/>
        </w:rPr>
        <w:t>School voor</w:t>
      </w:r>
      <w:r w:rsidRPr="00DA232C">
        <w:rPr>
          <w:sz w:val="14"/>
          <w:szCs w:val="14"/>
        </w:rPr>
        <w:t xml:space="preserve"> Religie en Theologie, kamer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3E7158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55CF7248" w:rsidR="00845F8E" w:rsidRPr="007C4BFC" w:rsidRDefault="00396379" w:rsidP="007C4BFC">
      <w:pPr>
        <w:spacing w:after="0" w:line="360" w:lineRule="auto"/>
        <w:rPr>
          <w:sz w:val="20"/>
          <w:szCs w:val="20"/>
          <w:lang w:val="nl-NL"/>
        </w:rPr>
      </w:pPr>
      <w:r w:rsidRPr="00396379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396379">
        <w:rPr>
          <w:sz w:val="14"/>
          <w:szCs w:val="14"/>
          <w:lang w:val="nl-NL"/>
        </w:rPr>
        <w:t xml:space="preserve">, De Boelelaan 1105, 1081 HV Amsterdam  </w:t>
      </w:r>
      <w:r w:rsidR="00AB29CC" w:rsidRPr="00396379">
        <w:rPr>
          <w:sz w:val="14"/>
          <w:szCs w:val="14"/>
          <w:lang w:val="nl-NL"/>
        </w:rPr>
        <w:tab/>
      </w:r>
      <w:r w:rsidR="00AB29CC" w:rsidRPr="00396379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</w:t>
      </w:r>
      <w:r w:rsidR="00AB29CC" w:rsidRPr="00396379">
        <w:rPr>
          <w:sz w:val="14"/>
          <w:szCs w:val="14"/>
          <w:lang w:val="nl-NL"/>
        </w:rPr>
        <w:t xml:space="preserve"> of Religion and Theology, De Boelelaan 1105, 1081 HV Amsterdam  </w:t>
      </w:r>
    </w:p>
    <w:sectPr w:rsidR="00845F8E" w:rsidRPr="007C4BFC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EA49" w14:textId="77777777" w:rsidR="00517912" w:rsidRDefault="00517912" w:rsidP="002B40B9">
      <w:pPr>
        <w:spacing w:after="0" w:line="240" w:lineRule="auto"/>
      </w:pPr>
      <w:r>
        <w:separator/>
      </w:r>
    </w:p>
  </w:endnote>
  <w:endnote w:type="continuationSeparator" w:id="0">
    <w:p w14:paraId="05E6611D" w14:textId="77777777" w:rsidR="00517912" w:rsidRDefault="00517912" w:rsidP="002B40B9">
      <w:pPr>
        <w:spacing w:after="0" w:line="240" w:lineRule="auto"/>
      </w:pPr>
      <w:r>
        <w:continuationSeparator/>
      </w:r>
    </w:p>
  </w:endnote>
  <w:endnote w:type="continuationNotice" w:id="1">
    <w:p w14:paraId="0CF35BDF" w14:textId="77777777" w:rsidR="00517912" w:rsidRDefault="005179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7F94" w14:textId="77777777" w:rsidR="00517912" w:rsidRDefault="00517912" w:rsidP="002B40B9">
      <w:pPr>
        <w:spacing w:after="0" w:line="240" w:lineRule="auto"/>
      </w:pPr>
      <w:r>
        <w:separator/>
      </w:r>
    </w:p>
  </w:footnote>
  <w:footnote w:type="continuationSeparator" w:id="0">
    <w:p w14:paraId="656B0A81" w14:textId="77777777" w:rsidR="00517912" w:rsidRDefault="00517912" w:rsidP="002B40B9">
      <w:pPr>
        <w:spacing w:after="0" w:line="240" w:lineRule="auto"/>
      </w:pPr>
      <w:r>
        <w:continuationSeparator/>
      </w:r>
    </w:p>
  </w:footnote>
  <w:footnote w:type="continuationNotice" w:id="1">
    <w:p w14:paraId="5B9A89BB" w14:textId="77777777" w:rsidR="00517912" w:rsidRDefault="005179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48B7" w14:textId="41F26D7D" w:rsidR="008E6AB2" w:rsidRPr="00196393" w:rsidRDefault="00852E10" w:rsidP="00196393">
    <w:pPr>
      <w:pStyle w:val="Header"/>
    </w:pPr>
    <w:r>
      <w:rPr>
        <w:b/>
        <w:color w:val="548DD4" w:themeColor="text2" w:themeTint="99"/>
      </w:rPr>
      <w:t>School voor</w:t>
    </w:r>
    <w:r w:rsidR="00196393" w:rsidRPr="00B16A5C">
      <w:rPr>
        <w:b/>
        <w:color w:val="548DD4" w:themeColor="text2" w:themeTint="99"/>
      </w:rPr>
      <w:t xml:space="preserve"> Religie en Theologi</w:t>
    </w:r>
    <w:r w:rsidR="00196393">
      <w:rPr>
        <w:b/>
        <w:color w:val="548DD4" w:themeColor="text2" w:themeTint="99"/>
      </w:rPr>
      <w:t xml:space="preserve">e </w:t>
    </w:r>
    <w:r w:rsidR="00196393" w:rsidRPr="00B16A5C">
      <w:rPr>
        <w:b/>
        <w:color w:val="548DD4" w:themeColor="text2" w:themeTint="99"/>
      </w:rPr>
      <w:t xml:space="preserve">/ </w:t>
    </w:r>
    <w:r w:rsidR="00F27E68">
      <w:rPr>
        <w:b/>
        <w:color w:val="548DD4" w:themeColor="text2" w:themeTint="99"/>
      </w:rPr>
      <w:t>School</w:t>
    </w:r>
    <w:r w:rsidR="00196393" w:rsidRPr="00B16A5C">
      <w:rPr>
        <w:b/>
        <w:color w:val="548DD4" w:themeColor="text2" w:themeTint="99"/>
      </w:rPr>
      <w:t xml:space="preserve"> of Religion and Th</w:t>
    </w:r>
    <w:r w:rsidR="00196393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B2EE5"/>
    <w:rsid w:val="000C375B"/>
    <w:rsid w:val="001314BB"/>
    <w:rsid w:val="001702B6"/>
    <w:rsid w:val="00181EFB"/>
    <w:rsid w:val="0019438C"/>
    <w:rsid w:val="00196393"/>
    <w:rsid w:val="001D136A"/>
    <w:rsid w:val="001D200E"/>
    <w:rsid w:val="001E4E29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537A5"/>
    <w:rsid w:val="00372289"/>
    <w:rsid w:val="00396379"/>
    <w:rsid w:val="003E7158"/>
    <w:rsid w:val="00470C3A"/>
    <w:rsid w:val="00495C8D"/>
    <w:rsid w:val="004D528D"/>
    <w:rsid w:val="00517912"/>
    <w:rsid w:val="00553EDF"/>
    <w:rsid w:val="00573C57"/>
    <w:rsid w:val="00582C1D"/>
    <w:rsid w:val="005A15E5"/>
    <w:rsid w:val="005E123E"/>
    <w:rsid w:val="00625227"/>
    <w:rsid w:val="00630310"/>
    <w:rsid w:val="00654EAE"/>
    <w:rsid w:val="00683ED2"/>
    <w:rsid w:val="006874C7"/>
    <w:rsid w:val="006A7DAB"/>
    <w:rsid w:val="006C5FF7"/>
    <w:rsid w:val="007144EE"/>
    <w:rsid w:val="00755EE3"/>
    <w:rsid w:val="00795583"/>
    <w:rsid w:val="007C4BFC"/>
    <w:rsid w:val="007C5FB7"/>
    <w:rsid w:val="0080622F"/>
    <w:rsid w:val="00845F8E"/>
    <w:rsid w:val="00852E10"/>
    <w:rsid w:val="00865C77"/>
    <w:rsid w:val="00876127"/>
    <w:rsid w:val="008D59B2"/>
    <w:rsid w:val="008E6AB2"/>
    <w:rsid w:val="009317DA"/>
    <w:rsid w:val="0094422B"/>
    <w:rsid w:val="00A80208"/>
    <w:rsid w:val="00A820D5"/>
    <w:rsid w:val="00AB29CC"/>
    <w:rsid w:val="00AB4CB8"/>
    <w:rsid w:val="00AC5434"/>
    <w:rsid w:val="00B00FBC"/>
    <w:rsid w:val="00B26120"/>
    <w:rsid w:val="00C21878"/>
    <w:rsid w:val="00C72011"/>
    <w:rsid w:val="00D76887"/>
    <w:rsid w:val="00D90258"/>
    <w:rsid w:val="00E17B04"/>
    <w:rsid w:val="00E90B09"/>
    <w:rsid w:val="00EC4D4E"/>
    <w:rsid w:val="00EC6ABF"/>
    <w:rsid w:val="00EE2ACC"/>
    <w:rsid w:val="00F017CF"/>
    <w:rsid w:val="00F2164F"/>
    <w:rsid w:val="00F27D9C"/>
    <w:rsid w:val="00F27E68"/>
    <w:rsid w:val="00F53A8A"/>
    <w:rsid w:val="00F620F5"/>
    <w:rsid w:val="00F6474E"/>
    <w:rsid w:val="00F90B9A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F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f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f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9C625-F552-48C1-B27D-3C94A3D1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31</cp:revision>
  <dcterms:created xsi:type="dcterms:W3CDTF">2024-11-26T12:44:00Z</dcterms:created>
  <dcterms:modified xsi:type="dcterms:W3CDTF">2025-03-11T15:17:00Z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